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8881F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NIH TRAINING PROGRAM IN LEARNING, MEMORY, &amp; PLASTICITY (</w:t>
      </w:r>
      <w:proofErr w:type="spellStart"/>
      <w:r w:rsidRPr="00100A80">
        <w:rPr>
          <w:rFonts w:ascii="Arial" w:hAnsi="Arial" w:cs="Arial"/>
          <w:color w:val="231F20"/>
        </w:rPr>
        <w:t>LaMP</w:t>
      </w:r>
      <w:proofErr w:type="spellEnd"/>
      <w:r w:rsidRPr="00100A80">
        <w:rPr>
          <w:rFonts w:ascii="Arial" w:hAnsi="Arial" w:cs="Arial"/>
          <w:color w:val="231F20"/>
        </w:rPr>
        <w:t>)</w:t>
      </w:r>
    </w:p>
    <w:p w14:paraId="35BAE920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</w:rPr>
      </w:pPr>
    </w:p>
    <w:p w14:paraId="5E8E3EA0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TRAINING FACULTY APPLICATION FORM</w:t>
      </w:r>
    </w:p>
    <w:p w14:paraId="12055D57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</w:rPr>
      </w:pPr>
    </w:p>
    <w:p w14:paraId="72DA8494" w14:textId="77777777" w:rsidR="00DC6163" w:rsidRPr="00100A80" w:rsidRDefault="00DC6163" w:rsidP="00DC616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1. Name __________________________</w:t>
      </w:r>
      <w:r w:rsidRPr="00100A80">
        <w:rPr>
          <w:rFonts w:ascii="Arial" w:hAnsi="Arial" w:cs="Arial"/>
          <w:color w:val="231F20"/>
        </w:rPr>
        <w:tab/>
        <w:t xml:space="preserve"> 2. Department: ____________________</w:t>
      </w:r>
    </w:p>
    <w:p w14:paraId="441D27E3" w14:textId="77777777" w:rsidR="00DC6163" w:rsidRPr="00100A80" w:rsidRDefault="00DC6163" w:rsidP="00DC616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3. Title ___________________________      4. Email__________________________</w:t>
      </w:r>
    </w:p>
    <w:p w14:paraId="2D900EB3" w14:textId="77777777" w:rsidR="00DC6163" w:rsidRPr="00100A80" w:rsidRDefault="00DC6163" w:rsidP="00DC616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 xml:space="preserve">5. Research </w:t>
      </w:r>
      <w:proofErr w:type="gramStart"/>
      <w:r w:rsidRPr="00100A80">
        <w:rPr>
          <w:rFonts w:ascii="Arial" w:hAnsi="Arial" w:cs="Arial"/>
          <w:color w:val="231F20"/>
        </w:rPr>
        <w:t>Area  _</w:t>
      </w:r>
      <w:proofErr w:type="gramEnd"/>
      <w:r w:rsidRPr="00100A80">
        <w:rPr>
          <w:rFonts w:ascii="Arial" w:hAnsi="Arial" w:cs="Arial"/>
          <w:color w:val="231F20"/>
        </w:rPr>
        <w:t>____________________________________________</w:t>
      </w:r>
    </w:p>
    <w:p w14:paraId="0A90BDB3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Please attach a copy of your current CV to this application. Please email application to</w:t>
      </w:r>
    </w:p>
    <w:p w14:paraId="6DCA393E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 xml:space="preserve">Dr. Kimberley McAllister: </w:t>
      </w:r>
      <w:hyperlink r:id="rId4" w:history="1">
        <w:r w:rsidRPr="00100A80">
          <w:rPr>
            <w:rStyle w:val="Hyperlink"/>
            <w:rFonts w:ascii="Arial" w:hAnsi="Arial" w:cs="Arial"/>
          </w:rPr>
          <w:t>kmcallister@ucdavis.edu</w:t>
        </w:r>
      </w:hyperlink>
    </w:p>
    <w:p w14:paraId="0202E8BA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4A6DBF2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6. Research Program:</w:t>
      </w:r>
    </w:p>
    <w:p w14:paraId="5050AB7B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Describe briefly your main current research interests and objectives, and indicate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how trainees will participate in this research. Please provide no more than fits in the space provided below. Your description may be used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in the actual TG application submitted to NIH, so compose it with care. Underline up to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10 key words.</w:t>
      </w:r>
    </w:p>
    <w:p w14:paraId="41CF72FD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E7B1D9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42A0C5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C28E03E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72F748E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29730BF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D35DBF7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6445EA2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7EF46C5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17AA5D8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93924BC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0433542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D5F1392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37EA5C7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CAA7FB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3F145DA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A11778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B23BD95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52CA583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CD68F1F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7. List all graduate groups and training programs in which you are a participant. Include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any teaching in graduate group core courses, and any graduate group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committee/leadership roles. Also list any collaborative research interactions with other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faculty at UCD (last 10 years), including citations to joint publications if any (use another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page if necessary):</w:t>
      </w:r>
    </w:p>
    <w:p w14:paraId="5E3D6DE7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5AE285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54F2B6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9413AD4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67AAF22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B9D7634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2CC9456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D63935D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01934BF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20954AE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B029A7C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DED69E0" w14:textId="77777777" w:rsidR="00DC6163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lastRenderedPageBreak/>
        <w:t>N</w:t>
      </w:r>
      <w:r w:rsidR="00DC6163" w:rsidRPr="00100A80">
        <w:rPr>
          <w:rFonts w:ascii="Arial" w:hAnsi="Arial" w:cs="Arial"/>
          <w:color w:val="231F20"/>
        </w:rPr>
        <w:t>ame:</w:t>
      </w:r>
      <w:r w:rsidRPr="00100A80">
        <w:rPr>
          <w:rFonts w:ascii="Arial" w:hAnsi="Arial" w:cs="Arial"/>
          <w:color w:val="231F20"/>
        </w:rPr>
        <w:t xml:space="preserve"> ______________________________________________________</w:t>
      </w:r>
    </w:p>
    <w:p w14:paraId="7803A6B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F1EB8DB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8. Support</w:t>
      </w:r>
    </w:p>
    <w:p w14:paraId="18A67A6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5B2C13F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</w:rPr>
      </w:pPr>
      <w:r w:rsidRPr="00100A80">
        <w:rPr>
          <w:rFonts w:ascii="Arial" w:hAnsi="Arial" w:cs="Arial"/>
          <w:i/>
          <w:iCs/>
          <w:color w:val="231F20"/>
          <w:u w:val="single"/>
        </w:rPr>
        <w:t>Research Support</w:t>
      </w:r>
      <w:r w:rsidRPr="00100A80">
        <w:rPr>
          <w:rFonts w:ascii="Arial" w:hAnsi="Arial" w:cs="Arial"/>
          <w:i/>
          <w:iCs/>
          <w:color w:val="231F20"/>
        </w:rPr>
        <w:t>:</w:t>
      </w:r>
    </w:p>
    <w:p w14:paraId="75AC6314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Please list all active and pending research support. Include all Federal, non-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Federal, and institutional research grant and contract support. State the source of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support, the grant number and title, dates of the entire project period, and annual direct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costs. If the source is part of a larger project, identify the principal investigator and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provide the above data for both the parent grant and the subproject.</w:t>
      </w:r>
    </w:p>
    <w:p w14:paraId="7161E442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37EAAB1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D6725BD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91F8A8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A12C9E5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DD8100A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4EC0BCD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E8D8BD7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73AA52C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FDF82AC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CA4B35C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581B713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C5927E6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35C6DC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BEC7995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A01207F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8487A0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F7E7333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11653C1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097DFFE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D78D4B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F842D5F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CCD4949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</w:rPr>
      </w:pPr>
      <w:r w:rsidRPr="00100A80">
        <w:rPr>
          <w:rFonts w:ascii="Arial" w:hAnsi="Arial" w:cs="Arial"/>
          <w:i/>
          <w:iCs/>
          <w:color w:val="231F20"/>
          <w:u w:val="single"/>
        </w:rPr>
        <w:t>Training Support</w:t>
      </w:r>
      <w:r w:rsidRPr="00100A80">
        <w:rPr>
          <w:rFonts w:ascii="Arial" w:hAnsi="Arial" w:cs="Arial"/>
          <w:i/>
          <w:iCs/>
          <w:color w:val="231F20"/>
        </w:rPr>
        <w:t>:</w:t>
      </w:r>
    </w:p>
    <w:p w14:paraId="4A816310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List all current and pending training support (include other training grants)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available to you and your trainees. Include funding source, complete identifying number,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title of the training program, name of the program director, project period, number of</w:t>
      </w:r>
      <w:r w:rsidR="00100A80" w:rsidRPr="00100A80">
        <w:rPr>
          <w:rFonts w:ascii="Arial" w:hAnsi="Arial" w:cs="Arial"/>
          <w:color w:val="231F20"/>
        </w:rPr>
        <w:t xml:space="preserve"> </w:t>
      </w:r>
      <w:r w:rsidRPr="00100A80">
        <w:rPr>
          <w:rFonts w:ascii="Arial" w:hAnsi="Arial" w:cs="Arial"/>
          <w:color w:val="231F20"/>
        </w:rPr>
        <w:t>trainee positions (predoctoral and postdoctoral), and amount of the award.</w:t>
      </w:r>
    </w:p>
    <w:p w14:paraId="60C24C14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8ED915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CEE0DB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3915ED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AF0B9B8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011B09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1B08EA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D5DC243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0F255C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BD1EADD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F2C213C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B03F768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23706F5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412A4FF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A5082C2" w14:textId="77777777" w:rsidR="00100A80" w:rsidRPr="00100A80" w:rsidRDefault="00100A80" w:rsidP="00100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lastRenderedPageBreak/>
        <w:t>Name: ______________________________________________________</w:t>
      </w:r>
    </w:p>
    <w:p w14:paraId="5DB5283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9D39FDE" w14:textId="77777777" w:rsidR="00DC6163" w:rsidRPr="00100A80" w:rsidRDefault="00DC6163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100A80">
        <w:rPr>
          <w:rFonts w:ascii="Arial" w:hAnsi="Arial" w:cs="Arial"/>
          <w:color w:val="231F20"/>
        </w:rPr>
        <w:t>9. Current and previous Predoctoral Trainees (last 10 years) and current position.</w:t>
      </w:r>
    </w:p>
    <w:p w14:paraId="16A8C6BE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3DD184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3F8360D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43E72A7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AC15A04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6A7342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787A663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A06F9F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8B1001B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95DD132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F2F264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EDC7E10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0BDCE07E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339CE97D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5B61E3A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6B26B4A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15CAD605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1813305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748EF8F1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2BF1233F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CE1FEBA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4F6136A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F53AE49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8520C1F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5EA7E6CA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6A4DB1F1" w14:textId="77777777" w:rsidR="00100A80" w:rsidRPr="00100A80" w:rsidRDefault="00100A80" w:rsidP="00DC6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14:paraId="41B04D3B" w14:textId="77777777" w:rsidR="00EA2124" w:rsidRPr="00100A80" w:rsidRDefault="00DC6163" w:rsidP="00DC6163">
      <w:pPr>
        <w:rPr>
          <w:rFonts w:ascii="Arial" w:hAnsi="Arial" w:cs="Arial"/>
        </w:rPr>
      </w:pPr>
      <w:r w:rsidRPr="00100A80">
        <w:rPr>
          <w:rFonts w:ascii="Arial" w:hAnsi="Arial" w:cs="Arial"/>
          <w:color w:val="231F20"/>
        </w:rPr>
        <w:t>10. Current and previous Postdoctoral Trainees (last 10 years) and current position.</w:t>
      </w:r>
    </w:p>
    <w:sectPr w:rsidR="00EA2124" w:rsidRPr="0010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63"/>
    <w:rsid w:val="00100A80"/>
    <w:rsid w:val="0054763B"/>
    <w:rsid w:val="007B5D73"/>
    <w:rsid w:val="00DC6163"/>
    <w:rsid w:val="00E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A97A"/>
  <w15:chartTrackingRefBased/>
  <w15:docId w15:val="{5BD14FBC-239F-4538-BE66-9FF6D89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callister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Ashley R Hodel</cp:lastModifiedBy>
  <cp:revision>2</cp:revision>
  <dcterms:created xsi:type="dcterms:W3CDTF">2020-08-03T23:58:00Z</dcterms:created>
  <dcterms:modified xsi:type="dcterms:W3CDTF">2020-08-03T23:58:00Z</dcterms:modified>
</cp:coreProperties>
</file>